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A96C25" w14:textId="25CA2532" w:rsidR="00DA6B23" w:rsidRPr="00BD2FA4" w:rsidRDefault="00DA6B23">
      <w:pPr>
        <w:rPr>
          <w:sz w:val="24"/>
          <w:szCs w:val="24"/>
        </w:rPr>
      </w:pPr>
      <w:r w:rsidRPr="00BD2FA4">
        <w:rPr>
          <w:sz w:val="24"/>
          <w:szCs w:val="24"/>
        </w:rPr>
        <w:t>Dear</w:t>
      </w:r>
      <w:r w:rsidR="00D80CB4" w:rsidRPr="00BD2FA4">
        <w:rPr>
          <w:sz w:val="24"/>
          <w:szCs w:val="24"/>
        </w:rPr>
        <w:t xml:space="preserve"> </w:t>
      </w:r>
      <w:r w:rsidR="00E942A3">
        <w:rPr>
          <w:sz w:val="24"/>
          <w:szCs w:val="24"/>
        </w:rPr>
        <w:t>M</w:t>
      </w:r>
      <w:r w:rsidR="00D80CB4" w:rsidRPr="00BD2FA4">
        <w:rPr>
          <w:sz w:val="24"/>
          <w:szCs w:val="24"/>
        </w:rPr>
        <w:t>ember</w:t>
      </w:r>
    </w:p>
    <w:p w14:paraId="20D1C781" w14:textId="5A4BB981" w:rsidR="00EF0435" w:rsidRDefault="00C906B8" w:rsidP="00E942A3">
      <w:pPr>
        <w:spacing w:after="0"/>
        <w:jc w:val="both"/>
        <w:rPr>
          <w:sz w:val="24"/>
          <w:szCs w:val="24"/>
        </w:rPr>
      </w:pPr>
      <w:r w:rsidRPr="00BD2FA4">
        <w:rPr>
          <w:sz w:val="24"/>
          <w:szCs w:val="24"/>
        </w:rPr>
        <w:t xml:space="preserve">Yearly membership is due on the </w:t>
      </w:r>
      <w:r w:rsidR="009969F1">
        <w:rPr>
          <w:sz w:val="24"/>
          <w:szCs w:val="24"/>
        </w:rPr>
        <w:t>1</w:t>
      </w:r>
      <w:r w:rsidR="00390AE1">
        <w:rPr>
          <w:sz w:val="24"/>
          <w:szCs w:val="24"/>
        </w:rPr>
        <w:t>st</w:t>
      </w:r>
      <w:r w:rsidRPr="00BD2FA4">
        <w:rPr>
          <w:sz w:val="24"/>
          <w:szCs w:val="24"/>
        </w:rPr>
        <w:t xml:space="preserve"> December.  </w:t>
      </w:r>
      <w:r w:rsidR="00EF0435">
        <w:rPr>
          <w:sz w:val="24"/>
          <w:szCs w:val="24"/>
        </w:rPr>
        <w:t>If your contact details have changed, p</w:t>
      </w:r>
      <w:r w:rsidRPr="00BD2FA4">
        <w:rPr>
          <w:sz w:val="24"/>
          <w:szCs w:val="24"/>
        </w:rPr>
        <w:t xml:space="preserve">lease </w:t>
      </w:r>
      <w:r w:rsidR="00DD1550" w:rsidRPr="00BD2FA4">
        <w:rPr>
          <w:sz w:val="24"/>
          <w:szCs w:val="24"/>
        </w:rPr>
        <w:t xml:space="preserve">complete </w:t>
      </w:r>
      <w:r w:rsidR="004D0D55" w:rsidRPr="00BD2FA4">
        <w:rPr>
          <w:sz w:val="24"/>
          <w:szCs w:val="24"/>
        </w:rPr>
        <w:t xml:space="preserve">the </w:t>
      </w:r>
      <w:r w:rsidR="00DA2ED9">
        <w:rPr>
          <w:sz w:val="24"/>
          <w:szCs w:val="24"/>
        </w:rPr>
        <w:t>details</w:t>
      </w:r>
      <w:r w:rsidRPr="00BD2FA4">
        <w:rPr>
          <w:sz w:val="24"/>
          <w:szCs w:val="24"/>
        </w:rPr>
        <w:t xml:space="preserve"> below and return to </w:t>
      </w:r>
      <w:r w:rsidR="009670B5">
        <w:rPr>
          <w:sz w:val="24"/>
          <w:szCs w:val="24"/>
        </w:rPr>
        <w:t>the membership secretary</w:t>
      </w:r>
      <w:r w:rsidRPr="00BD2FA4">
        <w:rPr>
          <w:sz w:val="24"/>
          <w:szCs w:val="24"/>
        </w:rPr>
        <w:t xml:space="preserve"> either by email (</w:t>
      </w:r>
      <w:hyperlink r:id="rId7" w:history="1">
        <w:r w:rsidR="00E942A3" w:rsidRPr="000705ED">
          <w:rPr>
            <w:rStyle w:val="Hyperlink"/>
            <w:sz w:val="24"/>
            <w:szCs w:val="24"/>
          </w:rPr>
          <w:t>members@bournequilters.com</w:t>
        </w:r>
      </w:hyperlink>
      <w:r w:rsidRPr="00BD2FA4">
        <w:rPr>
          <w:sz w:val="24"/>
          <w:szCs w:val="24"/>
        </w:rPr>
        <w:t xml:space="preserve">) or hardcopy at the December </w:t>
      </w:r>
      <w:r w:rsidR="00E942A3">
        <w:rPr>
          <w:sz w:val="24"/>
          <w:szCs w:val="24"/>
        </w:rPr>
        <w:t>{</w:t>
      </w:r>
      <w:r w:rsidRPr="00BD2FA4">
        <w:rPr>
          <w:sz w:val="24"/>
          <w:szCs w:val="24"/>
        </w:rPr>
        <w:t>AGM</w:t>
      </w:r>
      <w:r w:rsidR="00E942A3">
        <w:rPr>
          <w:sz w:val="24"/>
          <w:szCs w:val="24"/>
        </w:rPr>
        <w:t xml:space="preserve">) </w:t>
      </w:r>
      <w:r w:rsidRPr="00BD2FA4">
        <w:rPr>
          <w:sz w:val="24"/>
          <w:szCs w:val="24"/>
        </w:rPr>
        <w:t>meeting.</w:t>
      </w:r>
      <w:r w:rsidR="00E942A3">
        <w:rPr>
          <w:sz w:val="24"/>
          <w:szCs w:val="24"/>
        </w:rPr>
        <w:t xml:space="preserve"> </w:t>
      </w:r>
    </w:p>
    <w:p w14:paraId="6A5AB3F2" w14:textId="77777777" w:rsidR="00E942A3" w:rsidRPr="00BD2FA4" w:rsidRDefault="00E942A3" w:rsidP="00E942A3">
      <w:pPr>
        <w:spacing w:after="0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611"/>
      </w:tblGrid>
      <w:tr w:rsidR="00EB6B98" w14:paraId="1A1A93BB" w14:textId="77777777" w:rsidTr="00BD2FA4">
        <w:tc>
          <w:tcPr>
            <w:tcW w:w="2405" w:type="dxa"/>
          </w:tcPr>
          <w:p w14:paraId="0CADA60B" w14:textId="4DB29855" w:rsidR="00EB6B98" w:rsidRPr="00483680" w:rsidRDefault="00EB6B98">
            <w:pPr>
              <w:rPr>
                <w:sz w:val="32"/>
                <w:szCs w:val="32"/>
              </w:rPr>
            </w:pPr>
            <w:r w:rsidRPr="00483680">
              <w:rPr>
                <w:sz w:val="32"/>
                <w:szCs w:val="32"/>
              </w:rPr>
              <w:t>NAME</w:t>
            </w:r>
          </w:p>
        </w:tc>
        <w:tc>
          <w:tcPr>
            <w:tcW w:w="6611" w:type="dxa"/>
          </w:tcPr>
          <w:p w14:paraId="312CADF6" w14:textId="489C447B" w:rsidR="00EB6B98" w:rsidRDefault="00EB6B98"/>
        </w:tc>
      </w:tr>
      <w:tr w:rsidR="00EB6B98" w14:paraId="72641119" w14:textId="77777777" w:rsidTr="00BD2FA4">
        <w:tc>
          <w:tcPr>
            <w:tcW w:w="2405" w:type="dxa"/>
          </w:tcPr>
          <w:p w14:paraId="4DA6AAAC" w14:textId="1CEA31F2" w:rsidR="00EB6B98" w:rsidRPr="00483680" w:rsidRDefault="00EB6B98">
            <w:pPr>
              <w:rPr>
                <w:sz w:val="32"/>
                <w:szCs w:val="32"/>
              </w:rPr>
            </w:pPr>
            <w:r w:rsidRPr="00483680">
              <w:rPr>
                <w:sz w:val="32"/>
                <w:szCs w:val="32"/>
              </w:rPr>
              <w:t>ADDRESS</w:t>
            </w:r>
          </w:p>
        </w:tc>
        <w:tc>
          <w:tcPr>
            <w:tcW w:w="6611" w:type="dxa"/>
          </w:tcPr>
          <w:p w14:paraId="69E8D936" w14:textId="77777777" w:rsidR="00EB6B98" w:rsidRDefault="00EB6B98"/>
          <w:p w14:paraId="06E8ACC3" w14:textId="77777777" w:rsidR="00EB6B98" w:rsidRDefault="00EB6B98"/>
          <w:p w14:paraId="3B42EEDF" w14:textId="77777777" w:rsidR="00EB6B98" w:rsidRDefault="00EB6B98"/>
          <w:p w14:paraId="5D54037C" w14:textId="77777777" w:rsidR="00EB6B98" w:rsidRDefault="00EB6B98"/>
          <w:p w14:paraId="372DC825" w14:textId="7B169A6A" w:rsidR="00EB6B98" w:rsidRDefault="00EB6B98"/>
        </w:tc>
      </w:tr>
      <w:tr w:rsidR="00E41406" w14:paraId="5F1643C3" w14:textId="77777777" w:rsidTr="00BD2FA4">
        <w:tc>
          <w:tcPr>
            <w:tcW w:w="2405" w:type="dxa"/>
          </w:tcPr>
          <w:p w14:paraId="7C58C517" w14:textId="246BCA0E" w:rsidR="00E41406" w:rsidRPr="00483680" w:rsidRDefault="00E41406">
            <w:pPr>
              <w:rPr>
                <w:sz w:val="32"/>
                <w:szCs w:val="32"/>
              </w:rPr>
            </w:pPr>
            <w:r w:rsidRPr="00483680">
              <w:rPr>
                <w:sz w:val="32"/>
                <w:szCs w:val="32"/>
              </w:rPr>
              <w:t>POST CODE</w:t>
            </w:r>
          </w:p>
        </w:tc>
        <w:tc>
          <w:tcPr>
            <w:tcW w:w="6611" w:type="dxa"/>
          </w:tcPr>
          <w:p w14:paraId="75CD467E" w14:textId="77777777" w:rsidR="00E41406" w:rsidRDefault="00E41406"/>
        </w:tc>
      </w:tr>
      <w:tr w:rsidR="00E41406" w14:paraId="154087C6" w14:textId="77777777" w:rsidTr="00BD2FA4">
        <w:tc>
          <w:tcPr>
            <w:tcW w:w="2405" w:type="dxa"/>
          </w:tcPr>
          <w:p w14:paraId="611BD17B" w14:textId="2822EB27" w:rsidR="00E41406" w:rsidRPr="00483680" w:rsidRDefault="00E41406">
            <w:pPr>
              <w:rPr>
                <w:sz w:val="32"/>
                <w:szCs w:val="32"/>
              </w:rPr>
            </w:pPr>
            <w:r w:rsidRPr="00483680">
              <w:rPr>
                <w:sz w:val="32"/>
                <w:szCs w:val="32"/>
              </w:rPr>
              <w:t>LANDLINE</w:t>
            </w:r>
            <w:r w:rsidR="00BD2FA4">
              <w:rPr>
                <w:sz w:val="32"/>
                <w:szCs w:val="32"/>
              </w:rPr>
              <w:t xml:space="preserve"> NO.</w:t>
            </w:r>
          </w:p>
        </w:tc>
        <w:tc>
          <w:tcPr>
            <w:tcW w:w="6611" w:type="dxa"/>
          </w:tcPr>
          <w:p w14:paraId="1E649F50" w14:textId="77777777" w:rsidR="00E41406" w:rsidRDefault="00E41406"/>
        </w:tc>
      </w:tr>
      <w:tr w:rsidR="00E41406" w14:paraId="7D761728" w14:textId="77777777" w:rsidTr="00BD2FA4">
        <w:tc>
          <w:tcPr>
            <w:tcW w:w="2405" w:type="dxa"/>
          </w:tcPr>
          <w:p w14:paraId="4C86D480" w14:textId="03ED507C" w:rsidR="00E41406" w:rsidRPr="00483680" w:rsidRDefault="00E41406">
            <w:pPr>
              <w:rPr>
                <w:sz w:val="32"/>
                <w:szCs w:val="32"/>
              </w:rPr>
            </w:pPr>
            <w:r w:rsidRPr="00483680">
              <w:rPr>
                <w:sz w:val="32"/>
                <w:szCs w:val="32"/>
              </w:rPr>
              <w:t>MOBILE</w:t>
            </w:r>
            <w:r w:rsidR="00BD2FA4">
              <w:rPr>
                <w:sz w:val="32"/>
                <w:szCs w:val="32"/>
              </w:rPr>
              <w:t xml:space="preserve"> NO.</w:t>
            </w:r>
          </w:p>
        </w:tc>
        <w:tc>
          <w:tcPr>
            <w:tcW w:w="6611" w:type="dxa"/>
          </w:tcPr>
          <w:p w14:paraId="40043BC7" w14:textId="77777777" w:rsidR="00E41406" w:rsidRDefault="00E41406"/>
        </w:tc>
      </w:tr>
      <w:tr w:rsidR="00E41406" w14:paraId="056A1C02" w14:textId="77777777" w:rsidTr="00BD2FA4">
        <w:tc>
          <w:tcPr>
            <w:tcW w:w="2405" w:type="dxa"/>
          </w:tcPr>
          <w:p w14:paraId="58DC81A4" w14:textId="57C87583" w:rsidR="00E41406" w:rsidRPr="00483680" w:rsidRDefault="00E41406">
            <w:pPr>
              <w:rPr>
                <w:sz w:val="32"/>
                <w:szCs w:val="32"/>
              </w:rPr>
            </w:pPr>
            <w:r w:rsidRPr="00483680">
              <w:rPr>
                <w:sz w:val="32"/>
                <w:szCs w:val="32"/>
              </w:rPr>
              <w:t>EMAIL</w:t>
            </w:r>
            <w:r w:rsidR="00BD2FA4">
              <w:rPr>
                <w:sz w:val="32"/>
                <w:szCs w:val="32"/>
              </w:rPr>
              <w:t xml:space="preserve"> ADDRESS</w:t>
            </w:r>
          </w:p>
        </w:tc>
        <w:tc>
          <w:tcPr>
            <w:tcW w:w="6611" w:type="dxa"/>
          </w:tcPr>
          <w:p w14:paraId="78E1B1AC" w14:textId="77777777" w:rsidR="00E41406" w:rsidRDefault="00E41406"/>
        </w:tc>
      </w:tr>
    </w:tbl>
    <w:p w14:paraId="0F630BD3" w14:textId="2F16BC81" w:rsidR="00C906B8" w:rsidRDefault="00C906B8"/>
    <w:p w14:paraId="341761C4" w14:textId="76760171" w:rsidR="00155102" w:rsidRDefault="009670B5">
      <w:pPr>
        <w:rPr>
          <w:b/>
          <w:bCs/>
          <w:color w:val="FF0000"/>
          <w:sz w:val="24"/>
          <w:szCs w:val="24"/>
        </w:rPr>
      </w:pPr>
      <w:r>
        <w:rPr>
          <w:b/>
          <w:bCs/>
          <w:color w:val="FF0000"/>
          <w:sz w:val="24"/>
          <w:szCs w:val="24"/>
        </w:rPr>
        <w:t>£30 per year.</w:t>
      </w:r>
      <w:r>
        <w:rPr>
          <w:b/>
          <w:bCs/>
          <w:color w:val="FF0000"/>
          <w:sz w:val="24"/>
          <w:szCs w:val="24"/>
        </w:rPr>
        <w:tab/>
      </w:r>
      <w:r w:rsidR="00C906B8" w:rsidRPr="007F7C6B">
        <w:rPr>
          <w:b/>
          <w:bCs/>
          <w:color w:val="FF0000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 xml:space="preserve"> I </w:t>
      </w:r>
      <w:r w:rsidR="00C906B8" w:rsidRPr="007F7C6B">
        <w:rPr>
          <w:b/>
          <w:bCs/>
          <w:color w:val="FF0000"/>
          <w:sz w:val="24"/>
          <w:szCs w:val="24"/>
        </w:rPr>
        <w:t>would like to renew my membership</w:t>
      </w:r>
      <w:r w:rsidR="00C906B8" w:rsidRPr="007F7C6B">
        <w:rPr>
          <w:b/>
          <w:bCs/>
          <w:color w:val="FF0000"/>
          <w:sz w:val="24"/>
          <w:szCs w:val="24"/>
        </w:rPr>
        <w:tab/>
      </w:r>
      <w:r w:rsidR="00C906B8" w:rsidRPr="007F7C6B">
        <w:rPr>
          <w:b/>
          <w:bCs/>
          <w:color w:val="FF0000"/>
          <w:sz w:val="24"/>
          <w:szCs w:val="24"/>
        </w:rPr>
        <w:tab/>
      </w:r>
      <w:r w:rsidR="00C906B8" w:rsidRPr="007F7C6B">
        <w:rPr>
          <w:b/>
          <w:bCs/>
          <w:color w:val="FF0000"/>
          <w:sz w:val="24"/>
          <w:szCs w:val="24"/>
        </w:rPr>
        <w:tab/>
      </w:r>
      <w:r>
        <w:rPr>
          <w:b/>
          <w:bCs/>
          <w:color w:val="FF0000"/>
          <w:sz w:val="24"/>
          <w:szCs w:val="24"/>
        </w:rPr>
        <w:t>YES</w:t>
      </w:r>
      <w:r w:rsidR="00C906B8" w:rsidRPr="007F7C6B">
        <w:rPr>
          <w:b/>
          <w:bCs/>
          <w:color w:val="FF0000"/>
          <w:sz w:val="24"/>
          <w:szCs w:val="24"/>
        </w:rPr>
        <w:t xml:space="preserve"> / NO</w:t>
      </w:r>
      <w:r w:rsidR="007406F5" w:rsidRPr="007F7C6B">
        <w:rPr>
          <w:b/>
          <w:bCs/>
          <w:color w:val="FF0000"/>
          <w:sz w:val="24"/>
          <w:szCs w:val="24"/>
        </w:rPr>
        <w:t xml:space="preserve"> </w:t>
      </w:r>
      <w:r>
        <w:rPr>
          <w:b/>
          <w:bCs/>
          <w:color w:val="FF0000"/>
          <w:sz w:val="24"/>
          <w:szCs w:val="24"/>
        </w:rPr>
        <w:t xml:space="preserve">     </w:t>
      </w:r>
    </w:p>
    <w:p w14:paraId="74FD11C9" w14:textId="77777777" w:rsidR="009569B3" w:rsidRDefault="007B248B">
      <w:pPr>
        <w:rPr>
          <w:sz w:val="24"/>
          <w:szCs w:val="24"/>
        </w:rPr>
      </w:pPr>
      <w:r>
        <w:rPr>
          <w:sz w:val="24"/>
          <w:szCs w:val="24"/>
        </w:rPr>
        <w:t xml:space="preserve">I would like to pay </w:t>
      </w:r>
      <w:r w:rsidR="00CA62FC">
        <w:rPr>
          <w:sz w:val="24"/>
          <w:szCs w:val="24"/>
        </w:rPr>
        <w:t xml:space="preserve">membership fee </w:t>
      </w:r>
      <w:r w:rsidR="00C906B8" w:rsidRPr="00DA2ED9">
        <w:rPr>
          <w:sz w:val="24"/>
          <w:szCs w:val="24"/>
        </w:rPr>
        <w:t>by the following method</w:t>
      </w:r>
      <w:r w:rsidR="00E066C6" w:rsidRPr="00DA2ED9">
        <w:rPr>
          <w:sz w:val="24"/>
          <w:szCs w:val="24"/>
        </w:rPr>
        <w:t xml:space="preserve"> </w:t>
      </w:r>
      <w:r w:rsidR="009569B3">
        <w:rPr>
          <w:sz w:val="24"/>
          <w:szCs w:val="24"/>
        </w:rPr>
        <w:t>:</w:t>
      </w:r>
    </w:p>
    <w:p w14:paraId="3E6E6ECA" w14:textId="4948ED60" w:rsidR="00DD78CC" w:rsidRDefault="00CA62FC" w:rsidP="009670B5">
      <w:pPr>
        <w:rPr>
          <w:b/>
          <w:bCs/>
          <w:color w:val="FF0000"/>
          <w:sz w:val="24"/>
          <w:szCs w:val="24"/>
        </w:rPr>
      </w:pPr>
      <w:r w:rsidRPr="00203D1D">
        <w:rPr>
          <w:b/>
          <w:bCs/>
          <w:color w:val="FF0000"/>
          <w:sz w:val="24"/>
          <w:szCs w:val="24"/>
        </w:rPr>
        <w:t>Please note for ease of administration and to minimis</w:t>
      </w:r>
      <w:r w:rsidR="008A46AB">
        <w:rPr>
          <w:b/>
          <w:bCs/>
          <w:color w:val="FF0000"/>
          <w:sz w:val="24"/>
          <w:szCs w:val="24"/>
        </w:rPr>
        <w:t>e</w:t>
      </w:r>
      <w:r w:rsidRPr="00203D1D">
        <w:rPr>
          <w:b/>
          <w:bCs/>
          <w:color w:val="FF0000"/>
          <w:sz w:val="24"/>
          <w:szCs w:val="24"/>
        </w:rPr>
        <w:t xml:space="preserve"> banking expenditure bank transfer is the preferred payment method</w:t>
      </w:r>
      <w:r w:rsidR="009670B5">
        <w:rPr>
          <w:b/>
          <w:bCs/>
          <w:color w:val="FF0000"/>
          <w:sz w:val="24"/>
          <w:szCs w:val="24"/>
        </w:rPr>
        <w:t xml:space="preserve"> :</w:t>
      </w:r>
      <w:r w:rsidR="00DD78CC">
        <w:rPr>
          <w:b/>
          <w:bCs/>
          <w:color w:val="FF0000"/>
          <w:sz w:val="24"/>
          <w:szCs w:val="24"/>
        </w:rPr>
        <w:tab/>
      </w:r>
      <w:r w:rsidR="00DD78CC">
        <w:rPr>
          <w:b/>
          <w:bCs/>
          <w:color w:val="FF0000"/>
          <w:sz w:val="24"/>
          <w:szCs w:val="24"/>
        </w:rPr>
        <w:tab/>
      </w:r>
      <w:r w:rsidR="00DD78CC">
        <w:rPr>
          <w:b/>
          <w:bCs/>
          <w:color w:val="FF0000"/>
          <w:sz w:val="24"/>
          <w:szCs w:val="24"/>
        </w:rPr>
        <w:tab/>
      </w:r>
    </w:p>
    <w:p w14:paraId="592701C8" w14:textId="0543E523" w:rsidR="00C906B8" w:rsidRPr="00E30884" w:rsidRDefault="005D42ED" w:rsidP="009670B5">
      <w:pPr>
        <w:pStyle w:val="NoSpacing"/>
      </w:pPr>
      <w:r>
        <w:t>1</w:t>
      </w:r>
      <w:r>
        <w:tab/>
      </w:r>
      <w:r w:rsidR="00C906B8" w:rsidRPr="00E30884">
        <w:t xml:space="preserve">Bank transfer to </w:t>
      </w:r>
      <w:r w:rsidR="003F0288">
        <w:t xml:space="preserve">Account Name Bourne Quilters, </w:t>
      </w:r>
      <w:r w:rsidR="00C906B8" w:rsidRPr="00E30884">
        <w:t xml:space="preserve">Sort Code  </w:t>
      </w:r>
      <w:r w:rsidR="00137166" w:rsidRPr="00E30884">
        <w:t>20</w:t>
      </w:r>
      <w:r w:rsidR="00CC4E09" w:rsidRPr="00E30884">
        <w:t>-69-34</w:t>
      </w:r>
      <w:r w:rsidR="003F0288">
        <w:t>,</w:t>
      </w:r>
      <w:r w:rsidR="00C906B8" w:rsidRPr="00E30884">
        <w:t xml:space="preserve">   Acct Number</w:t>
      </w:r>
      <w:r w:rsidR="00CC4E09" w:rsidRPr="00E30884">
        <w:t xml:space="preserve">  405946</w:t>
      </w:r>
      <w:r w:rsidR="00FA53E6" w:rsidRPr="00E30884">
        <w:t>28</w:t>
      </w:r>
    </w:p>
    <w:p w14:paraId="57BD9D69" w14:textId="03297A3C" w:rsidR="00C906B8" w:rsidRPr="00B639D1" w:rsidRDefault="00C906B8" w:rsidP="009670B5">
      <w:pPr>
        <w:spacing w:line="240" w:lineRule="auto"/>
        <w:ind w:left="720"/>
        <w:rPr>
          <w:color w:val="FF0000"/>
          <w:sz w:val="24"/>
          <w:szCs w:val="24"/>
        </w:rPr>
      </w:pPr>
      <w:r w:rsidRPr="00B639D1">
        <w:rPr>
          <w:color w:val="FF0000"/>
          <w:sz w:val="24"/>
          <w:szCs w:val="24"/>
        </w:rPr>
        <w:t xml:space="preserve">PLEASE </w:t>
      </w:r>
      <w:r w:rsidR="00EF0435">
        <w:rPr>
          <w:color w:val="FF0000"/>
          <w:sz w:val="24"/>
          <w:szCs w:val="24"/>
        </w:rPr>
        <w:t>PUT MEMBERSHIP</w:t>
      </w:r>
      <w:r w:rsidRPr="00B639D1">
        <w:rPr>
          <w:color w:val="FF0000"/>
          <w:sz w:val="24"/>
          <w:szCs w:val="24"/>
        </w:rPr>
        <w:t xml:space="preserve"> </w:t>
      </w:r>
      <w:r w:rsidR="00E066C6" w:rsidRPr="00B639D1">
        <w:rPr>
          <w:color w:val="FF0000"/>
          <w:sz w:val="24"/>
          <w:szCs w:val="24"/>
        </w:rPr>
        <w:t>IN THE</w:t>
      </w:r>
      <w:r w:rsidRPr="00B639D1">
        <w:rPr>
          <w:color w:val="FF0000"/>
          <w:sz w:val="24"/>
          <w:szCs w:val="24"/>
        </w:rPr>
        <w:t xml:space="preserve"> REFERENCE</w:t>
      </w:r>
      <w:r w:rsidR="00E066C6" w:rsidRPr="00B639D1">
        <w:rPr>
          <w:color w:val="FF0000"/>
          <w:sz w:val="24"/>
          <w:szCs w:val="24"/>
        </w:rPr>
        <w:t xml:space="preserve"> BOX</w:t>
      </w:r>
      <w:r w:rsidR="00EF0435">
        <w:rPr>
          <w:color w:val="FF0000"/>
          <w:sz w:val="24"/>
          <w:szCs w:val="24"/>
        </w:rPr>
        <w:t>, the bank will pass your name with the payment.</w:t>
      </w:r>
    </w:p>
    <w:p w14:paraId="2383C48F" w14:textId="77777777" w:rsidR="00655AC2" w:rsidRDefault="00E066C6" w:rsidP="009670B5">
      <w:pPr>
        <w:spacing w:after="0" w:line="240" w:lineRule="auto"/>
        <w:rPr>
          <w:sz w:val="24"/>
          <w:szCs w:val="24"/>
        </w:rPr>
      </w:pPr>
      <w:r w:rsidRPr="00DA2ED9">
        <w:rPr>
          <w:sz w:val="24"/>
          <w:szCs w:val="24"/>
        </w:rPr>
        <w:t>2</w:t>
      </w:r>
      <w:r w:rsidRPr="00DA2ED9">
        <w:rPr>
          <w:sz w:val="24"/>
          <w:szCs w:val="24"/>
        </w:rPr>
        <w:tab/>
      </w:r>
      <w:r w:rsidR="00C906B8" w:rsidRPr="00DA2ED9">
        <w:rPr>
          <w:sz w:val="24"/>
          <w:szCs w:val="24"/>
        </w:rPr>
        <w:t>Cheque – Made payable to Bourne Quilters</w:t>
      </w:r>
      <w:r w:rsidR="00D16594">
        <w:rPr>
          <w:sz w:val="24"/>
          <w:szCs w:val="24"/>
        </w:rPr>
        <w:t xml:space="preserve">  </w:t>
      </w:r>
    </w:p>
    <w:p w14:paraId="5EAD23AC" w14:textId="3B2AAF7E" w:rsidR="00D16594" w:rsidRDefault="00363875" w:rsidP="009670B5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(</w:t>
      </w:r>
      <w:r w:rsidR="00D16594">
        <w:rPr>
          <w:sz w:val="24"/>
          <w:szCs w:val="24"/>
        </w:rPr>
        <w:t>can be mailed to Rita Duncan</w:t>
      </w:r>
      <w:r w:rsidR="00655AC2">
        <w:rPr>
          <w:sz w:val="24"/>
          <w:szCs w:val="24"/>
        </w:rPr>
        <w:t xml:space="preserve">, </w:t>
      </w:r>
      <w:r w:rsidR="00D16594">
        <w:rPr>
          <w:sz w:val="24"/>
          <w:szCs w:val="24"/>
        </w:rPr>
        <w:t>Bourne Quilters</w:t>
      </w:r>
      <w:r>
        <w:rPr>
          <w:sz w:val="24"/>
          <w:szCs w:val="24"/>
        </w:rPr>
        <w:t>, 9 Lindens Close, Emsworth PO10 7PY)</w:t>
      </w:r>
    </w:p>
    <w:p w14:paraId="78DFC237" w14:textId="77777777" w:rsidR="00655AC2" w:rsidRPr="00DA2ED9" w:rsidRDefault="00655AC2" w:rsidP="009670B5">
      <w:pPr>
        <w:spacing w:after="0" w:line="240" w:lineRule="auto"/>
        <w:ind w:firstLine="720"/>
        <w:rPr>
          <w:sz w:val="24"/>
          <w:szCs w:val="24"/>
        </w:rPr>
      </w:pPr>
    </w:p>
    <w:p w14:paraId="108982D0" w14:textId="6F4B085E" w:rsidR="00C906B8" w:rsidRDefault="00E066C6" w:rsidP="009670B5">
      <w:pPr>
        <w:spacing w:line="240" w:lineRule="auto"/>
        <w:rPr>
          <w:sz w:val="24"/>
          <w:szCs w:val="24"/>
        </w:rPr>
      </w:pPr>
      <w:r w:rsidRPr="00DA2ED9">
        <w:rPr>
          <w:sz w:val="24"/>
          <w:szCs w:val="24"/>
        </w:rPr>
        <w:t>3</w:t>
      </w:r>
      <w:r w:rsidRPr="00DA2ED9">
        <w:rPr>
          <w:sz w:val="24"/>
          <w:szCs w:val="24"/>
        </w:rPr>
        <w:tab/>
      </w:r>
      <w:r w:rsidR="00C906B8" w:rsidRPr="00DA2ED9">
        <w:rPr>
          <w:sz w:val="24"/>
          <w:szCs w:val="24"/>
        </w:rPr>
        <w:t>Cash</w:t>
      </w:r>
    </w:p>
    <w:p w14:paraId="5EA7E947" w14:textId="7722DD92" w:rsidR="007F7C6B" w:rsidRDefault="00450E15" w:rsidP="009670B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4</w:t>
      </w:r>
      <w:r>
        <w:rPr>
          <w:sz w:val="24"/>
          <w:szCs w:val="24"/>
        </w:rPr>
        <w:tab/>
        <w:t>Card payments accepted at the AGM</w:t>
      </w:r>
    </w:p>
    <w:p w14:paraId="45258E1D" w14:textId="6B9126D1" w:rsidR="004D65D7" w:rsidRDefault="00C501F4">
      <w:pPr>
        <w:rPr>
          <w:sz w:val="24"/>
          <w:szCs w:val="24"/>
        </w:rPr>
      </w:pPr>
      <w:r>
        <w:rPr>
          <w:sz w:val="24"/>
          <w:szCs w:val="24"/>
        </w:rPr>
        <w:t xml:space="preserve">Membership </w:t>
      </w:r>
      <w:r w:rsidR="008C24F7">
        <w:rPr>
          <w:sz w:val="24"/>
          <w:szCs w:val="24"/>
        </w:rPr>
        <w:t>includes your agreement</w:t>
      </w:r>
      <w:r w:rsidR="008D0B97">
        <w:rPr>
          <w:sz w:val="24"/>
          <w:szCs w:val="24"/>
        </w:rPr>
        <w:t xml:space="preserve"> </w:t>
      </w:r>
      <w:r w:rsidR="00A16940">
        <w:rPr>
          <w:sz w:val="24"/>
          <w:szCs w:val="24"/>
        </w:rPr>
        <w:t xml:space="preserve">to Bourne Quilters holding and processing your personal data for all the purposes set out in the </w:t>
      </w:r>
      <w:r w:rsidR="00F05784">
        <w:rPr>
          <w:sz w:val="24"/>
          <w:szCs w:val="24"/>
        </w:rPr>
        <w:t xml:space="preserve">Bourne Quilters Data </w:t>
      </w:r>
      <w:r w:rsidR="00A16940">
        <w:rPr>
          <w:sz w:val="24"/>
          <w:szCs w:val="24"/>
        </w:rPr>
        <w:t>Privacy Notice</w:t>
      </w:r>
      <w:r w:rsidR="004D65D7">
        <w:rPr>
          <w:sz w:val="24"/>
          <w:szCs w:val="24"/>
        </w:rPr>
        <w:t>.</w:t>
      </w:r>
      <w:r w:rsidR="00D00D1E">
        <w:rPr>
          <w:sz w:val="24"/>
          <w:szCs w:val="24"/>
        </w:rPr>
        <w:t xml:space="preserve"> (copy available on request)</w:t>
      </w:r>
      <w:r w:rsidR="008D0B97">
        <w:rPr>
          <w:sz w:val="24"/>
          <w:szCs w:val="24"/>
        </w:rPr>
        <w:t>.  If you do not agree to the Bourne Quilters Data Privacy Notice please</w:t>
      </w:r>
      <w:r w:rsidR="00497536">
        <w:rPr>
          <w:sz w:val="24"/>
          <w:szCs w:val="24"/>
        </w:rPr>
        <w:t xml:space="preserve"> contact</w:t>
      </w:r>
      <w:r w:rsidR="00C6766D">
        <w:rPr>
          <w:sz w:val="24"/>
          <w:szCs w:val="24"/>
        </w:rPr>
        <w:t xml:space="preserve"> </w:t>
      </w:r>
      <w:r w:rsidR="009670B5">
        <w:rPr>
          <w:sz w:val="24"/>
          <w:szCs w:val="24"/>
        </w:rPr>
        <w:t xml:space="preserve">the membership secretary. </w:t>
      </w:r>
    </w:p>
    <w:p w14:paraId="3F424507" w14:textId="574E3693" w:rsidR="001F3B10" w:rsidRDefault="00997223">
      <w:pPr>
        <w:rPr>
          <w:sz w:val="24"/>
          <w:szCs w:val="24"/>
        </w:rPr>
      </w:pPr>
      <w:r>
        <w:rPr>
          <w:sz w:val="24"/>
          <w:szCs w:val="24"/>
        </w:rPr>
        <w:t>Signature</w:t>
      </w:r>
      <w:r w:rsidR="00EA2420">
        <w:rPr>
          <w:sz w:val="24"/>
          <w:szCs w:val="24"/>
        </w:rPr>
        <w:t>/Name:</w:t>
      </w:r>
      <w:r w:rsidR="00EA2420">
        <w:rPr>
          <w:sz w:val="24"/>
          <w:szCs w:val="24"/>
        </w:rPr>
        <w:tab/>
      </w:r>
      <w:r w:rsidR="00EA2420">
        <w:rPr>
          <w:sz w:val="24"/>
          <w:szCs w:val="24"/>
        </w:rPr>
        <w:tab/>
      </w:r>
      <w:r w:rsidR="00EA2420">
        <w:rPr>
          <w:sz w:val="24"/>
          <w:szCs w:val="24"/>
        </w:rPr>
        <w:tab/>
      </w:r>
      <w:r w:rsidR="00EA2420">
        <w:rPr>
          <w:sz w:val="24"/>
          <w:szCs w:val="24"/>
        </w:rPr>
        <w:tab/>
      </w:r>
      <w:r w:rsidR="00EA2420">
        <w:rPr>
          <w:sz w:val="24"/>
          <w:szCs w:val="24"/>
        </w:rPr>
        <w:tab/>
      </w:r>
      <w:r w:rsidR="00EA2420">
        <w:rPr>
          <w:sz w:val="24"/>
          <w:szCs w:val="24"/>
        </w:rPr>
        <w:tab/>
      </w:r>
      <w:r>
        <w:rPr>
          <w:sz w:val="24"/>
          <w:szCs w:val="24"/>
        </w:rPr>
        <w:t xml:space="preserve">        Date</w:t>
      </w:r>
      <w:r w:rsidR="00EA2420">
        <w:rPr>
          <w:sz w:val="24"/>
          <w:szCs w:val="24"/>
        </w:rPr>
        <w:t>:</w:t>
      </w:r>
    </w:p>
    <w:p w14:paraId="3B3313C8" w14:textId="77777777" w:rsidR="009537A3" w:rsidRPr="00DA2ED9" w:rsidRDefault="009537A3">
      <w:pPr>
        <w:rPr>
          <w:sz w:val="24"/>
          <w:szCs w:val="24"/>
        </w:rPr>
      </w:pPr>
    </w:p>
    <w:p w14:paraId="0E51BC11" w14:textId="4ECF4EDD" w:rsidR="00C906B8" w:rsidRPr="00DA2ED9" w:rsidRDefault="00E066C6">
      <w:pPr>
        <w:rPr>
          <w:sz w:val="24"/>
          <w:szCs w:val="24"/>
        </w:rPr>
      </w:pPr>
      <w:r w:rsidRPr="00DA2ED9">
        <w:rPr>
          <w:sz w:val="24"/>
          <w:szCs w:val="24"/>
        </w:rPr>
        <w:t xml:space="preserve">Thank you for your support and </w:t>
      </w:r>
      <w:r w:rsidR="00651217">
        <w:rPr>
          <w:sz w:val="24"/>
          <w:szCs w:val="24"/>
        </w:rPr>
        <w:t xml:space="preserve">we </w:t>
      </w:r>
      <w:r w:rsidRPr="00DA2ED9">
        <w:rPr>
          <w:sz w:val="24"/>
          <w:szCs w:val="24"/>
        </w:rPr>
        <w:t xml:space="preserve">look forward to </w:t>
      </w:r>
      <w:r w:rsidR="00E454D9">
        <w:rPr>
          <w:sz w:val="24"/>
          <w:szCs w:val="24"/>
        </w:rPr>
        <w:t>a</w:t>
      </w:r>
      <w:r w:rsidRPr="00DA2ED9">
        <w:rPr>
          <w:sz w:val="24"/>
          <w:szCs w:val="24"/>
        </w:rPr>
        <w:t xml:space="preserve"> successful year of stitching.</w:t>
      </w:r>
    </w:p>
    <w:sectPr w:rsidR="00C906B8" w:rsidRPr="00DA2ED9" w:rsidSect="00D00D1E">
      <w:headerReference w:type="default" r:id="rId8"/>
      <w:pgSz w:w="11906" w:h="16838"/>
      <w:pgMar w:top="1134" w:right="1133" w:bottom="42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BBF4DF" w14:textId="77777777" w:rsidR="008D6A41" w:rsidRDefault="008D6A41" w:rsidP="00FE0BB7">
      <w:pPr>
        <w:spacing w:after="0" w:line="240" w:lineRule="auto"/>
      </w:pPr>
      <w:r>
        <w:separator/>
      </w:r>
    </w:p>
  </w:endnote>
  <w:endnote w:type="continuationSeparator" w:id="0">
    <w:p w14:paraId="67F4B26E" w14:textId="77777777" w:rsidR="008D6A41" w:rsidRDefault="008D6A41" w:rsidP="00FE0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AC01F9" w14:textId="77777777" w:rsidR="008D6A41" w:rsidRDefault="008D6A41" w:rsidP="00FE0BB7">
      <w:pPr>
        <w:spacing w:after="0" w:line="240" w:lineRule="auto"/>
      </w:pPr>
      <w:r>
        <w:separator/>
      </w:r>
    </w:p>
  </w:footnote>
  <w:footnote w:type="continuationSeparator" w:id="0">
    <w:p w14:paraId="05866EC9" w14:textId="77777777" w:rsidR="008D6A41" w:rsidRDefault="008D6A41" w:rsidP="00FE0B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3FB0EC" w14:textId="79AE30E1" w:rsidR="00FE0BB7" w:rsidRDefault="00454FA3" w:rsidP="00DF7DA5">
    <w:pPr>
      <w:pStyle w:val="Header"/>
      <w:jc w:val="center"/>
    </w:pPr>
    <w:r w:rsidRPr="00454FA3">
      <w:rPr>
        <w:rFonts w:ascii="Helvetica" w:eastAsia="Calibri" w:hAnsi="Helvetica" w:cs="Helvetica"/>
        <w:noProof/>
        <w:color w:val="BBBBBB"/>
        <w:sz w:val="28"/>
        <w:szCs w:val="28"/>
        <w:lang w:val="en-US"/>
      </w:rPr>
      <w:drawing>
        <wp:inline distT="0" distB="0" distL="0" distR="0" wp14:anchorId="74C5B8BF" wp14:editId="765BC3F6">
          <wp:extent cx="4429125" cy="923925"/>
          <wp:effectExtent l="0" t="0" r="9525" b="9525"/>
          <wp:docPr id="26" name="Picture 26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29125" cy="923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A963355" w14:textId="12462989" w:rsidR="00DF7DA5" w:rsidRPr="00DF7DA5" w:rsidRDefault="009569B3" w:rsidP="00DF7DA5">
    <w:pPr>
      <w:pStyle w:val="Header"/>
      <w:jc w:val="center"/>
      <w:rPr>
        <w:color w:val="002060"/>
        <w:sz w:val="32"/>
        <w:szCs w:val="32"/>
      </w:rPr>
    </w:pPr>
    <w:r>
      <w:rPr>
        <w:color w:val="002060"/>
        <w:sz w:val="32"/>
        <w:szCs w:val="32"/>
      </w:rPr>
      <w:t xml:space="preserve">Renewal of </w:t>
    </w:r>
    <w:r w:rsidR="00866A7C">
      <w:rPr>
        <w:color w:val="002060"/>
        <w:sz w:val="32"/>
        <w:szCs w:val="32"/>
      </w:rPr>
      <w:t>M</w:t>
    </w:r>
    <w:r>
      <w:rPr>
        <w:color w:val="002060"/>
        <w:sz w:val="32"/>
        <w:szCs w:val="32"/>
      </w:rPr>
      <w:t>embership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526F99"/>
    <w:multiLevelType w:val="hybridMultilevel"/>
    <w:tmpl w:val="52CAA22A"/>
    <w:lvl w:ilvl="0" w:tplc="3746BF3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46037E"/>
    <w:multiLevelType w:val="hybridMultilevel"/>
    <w:tmpl w:val="8BFA723A"/>
    <w:lvl w:ilvl="0" w:tplc="015462A4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AA5993"/>
    <w:multiLevelType w:val="hybridMultilevel"/>
    <w:tmpl w:val="BD7832E4"/>
    <w:lvl w:ilvl="0" w:tplc="D696ECA2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6B8"/>
    <w:rsid w:val="00006E34"/>
    <w:rsid w:val="00052737"/>
    <w:rsid w:val="000D2680"/>
    <w:rsid w:val="00106A5A"/>
    <w:rsid w:val="00137166"/>
    <w:rsid w:val="00155102"/>
    <w:rsid w:val="001F3B10"/>
    <w:rsid w:val="0020155E"/>
    <w:rsid w:val="00201C77"/>
    <w:rsid w:val="00203D1D"/>
    <w:rsid w:val="0030327E"/>
    <w:rsid w:val="0035309C"/>
    <w:rsid w:val="00363875"/>
    <w:rsid w:val="003746DF"/>
    <w:rsid w:val="00380678"/>
    <w:rsid w:val="00390AE1"/>
    <w:rsid w:val="0039645D"/>
    <w:rsid w:val="003A1F53"/>
    <w:rsid w:val="003B4683"/>
    <w:rsid w:val="003E7CBB"/>
    <w:rsid w:val="003F0288"/>
    <w:rsid w:val="00450E15"/>
    <w:rsid w:val="00454FA3"/>
    <w:rsid w:val="004636D2"/>
    <w:rsid w:val="00483680"/>
    <w:rsid w:val="00495DC6"/>
    <w:rsid w:val="00497536"/>
    <w:rsid w:val="004D0D55"/>
    <w:rsid w:val="004D65D7"/>
    <w:rsid w:val="004E1737"/>
    <w:rsid w:val="00516C8F"/>
    <w:rsid w:val="00532612"/>
    <w:rsid w:val="00535A12"/>
    <w:rsid w:val="00566318"/>
    <w:rsid w:val="005A0FA2"/>
    <w:rsid w:val="005D42ED"/>
    <w:rsid w:val="00610540"/>
    <w:rsid w:val="00634D2A"/>
    <w:rsid w:val="00651217"/>
    <w:rsid w:val="00655AC2"/>
    <w:rsid w:val="006C6ED4"/>
    <w:rsid w:val="007302EB"/>
    <w:rsid w:val="007406F5"/>
    <w:rsid w:val="007808D8"/>
    <w:rsid w:val="007949D3"/>
    <w:rsid w:val="007B248B"/>
    <w:rsid w:val="007C419D"/>
    <w:rsid w:val="007D15E9"/>
    <w:rsid w:val="007F7C6B"/>
    <w:rsid w:val="00812778"/>
    <w:rsid w:val="00820464"/>
    <w:rsid w:val="00853816"/>
    <w:rsid w:val="0085700E"/>
    <w:rsid w:val="00866A7C"/>
    <w:rsid w:val="00881C46"/>
    <w:rsid w:val="00893FDC"/>
    <w:rsid w:val="008A4246"/>
    <w:rsid w:val="008A46AB"/>
    <w:rsid w:val="008A75E4"/>
    <w:rsid w:val="008C24F7"/>
    <w:rsid w:val="008D0B97"/>
    <w:rsid w:val="008D6A41"/>
    <w:rsid w:val="00952363"/>
    <w:rsid w:val="009537A3"/>
    <w:rsid w:val="009569B3"/>
    <w:rsid w:val="00964918"/>
    <w:rsid w:val="009670B5"/>
    <w:rsid w:val="009969F1"/>
    <w:rsid w:val="00997223"/>
    <w:rsid w:val="009C256C"/>
    <w:rsid w:val="009F4176"/>
    <w:rsid w:val="00A16940"/>
    <w:rsid w:val="00A341AF"/>
    <w:rsid w:val="00A53909"/>
    <w:rsid w:val="00A821BE"/>
    <w:rsid w:val="00AB2919"/>
    <w:rsid w:val="00B639D1"/>
    <w:rsid w:val="00B955C7"/>
    <w:rsid w:val="00BD2FA4"/>
    <w:rsid w:val="00C501F4"/>
    <w:rsid w:val="00C6766D"/>
    <w:rsid w:val="00C9006F"/>
    <w:rsid w:val="00C906B8"/>
    <w:rsid w:val="00CA62FC"/>
    <w:rsid w:val="00CC4E09"/>
    <w:rsid w:val="00CE56F4"/>
    <w:rsid w:val="00D00D1E"/>
    <w:rsid w:val="00D04E3C"/>
    <w:rsid w:val="00D16594"/>
    <w:rsid w:val="00D80CB4"/>
    <w:rsid w:val="00D94FAE"/>
    <w:rsid w:val="00DA2ED9"/>
    <w:rsid w:val="00DA6B23"/>
    <w:rsid w:val="00DD1550"/>
    <w:rsid w:val="00DD78CC"/>
    <w:rsid w:val="00DF7DA5"/>
    <w:rsid w:val="00E066C6"/>
    <w:rsid w:val="00E30884"/>
    <w:rsid w:val="00E41406"/>
    <w:rsid w:val="00E454D9"/>
    <w:rsid w:val="00E463D3"/>
    <w:rsid w:val="00E57D7D"/>
    <w:rsid w:val="00E942A3"/>
    <w:rsid w:val="00EA2420"/>
    <w:rsid w:val="00EB6B98"/>
    <w:rsid w:val="00EC5907"/>
    <w:rsid w:val="00EF0435"/>
    <w:rsid w:val="00F04675"/>
    <w:rsid w:val="00F05784"/>
    <w:rsid w:val="00F356A7"/>
    <w:rsid w:val="00FA53E6"/>
    <w:rsid w:val="00FE0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5EDF68"/>
  <w15:chartTrackingRefBased/>
  <w15:docId w15:val="{9D0E1B8A-41F4-4CB2-8552-53629FCF7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088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3088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906B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06B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E0B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0BB7"/>
  </w:style>
  <w:style w:type="paragraph" w:styleId="Footer">
    <w:name w:val="footer"/>
    <w:basedOn w:val="Normal"/>
    <w:link w:val="FooterChar"/>
    <w:uiPriority w:val="99"/>
    <w:unhideWhenUsed/>
    <w:rsid w:val="00FE0B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0BB7"/>
  </w:style>
  <w:style w:type="table" w:styleId="TableGrid">
    <w:name w:val="Table Grid"/>
    <w:basedOn w:val="TableNormal"/>
    <w:uiPriority w:val="39"/>
    <w:rsid w:val="00106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A4246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uiPriority w:val="11"/>
    <w:qFormat/>
    <w:rsid w:val="00E30884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30884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sid w:val="00E30884"/>
    <w:rPr>
      <w:i/>
      <w:iCs/>
      <w:color w:val="404040" w:themeColor="text1" w:themeTint="BF"/>
    </w:rPr>
  </w:style>
  <w:style w:type="paragraph" w:styleId="Title">
    <w:name w:val="Title"/>
    <w:basedOn w:val="Normal"/>
    <w:next w:val="Normal"/>
    <w:link w:val="TitleChar"/>
    <w:uiPriority w:val="10"/>
    <w:qFormat/>
    <w:rsid w:val="00E3088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08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E3088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E308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E308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embers@bournequilter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hyperlink" Target="https://bournequilter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Rita Duncan</dc:creator>
  <cp:keywords/>
  <dc:description/>
  <cp:lastModifiedBy>Gillian Adams</cp:lastModifiedBy>
  <cp:revision>11</cp:revision>
  <cp:lastPrinted>2019-11-04T18:15:00Z</cp:lastPrinted>
  <dcterms:created xsi:type="dcterms:W3CDTF">2025-05-24T13:14:00Z</dcterms:created>
  <dcterms:modified xsi:type="dcterms:W3CDTF">2025-11-25T12:47:00Z</dcterms:modified>
</cp:coreProperties>
</file>